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21D3D" w14:textId="77777777" w:rsidR="008A63D8" w:rsidRDefault="008A63D8" w:rsidP="008A63D8">
      <w:pPr>
        <w:jc w:val="right"/>
        <w:rPr>
          <w:rFonts w:asciiTheme="minorHAnsi" w:hAnsiTheme="minorHAnsi"/>
        </w:rPr>
      </w:pPr>
    </w:p>
    <w:p w14:paraId="59288B6B" w14:textId="77777777" w:rsidR="008A63D8" w:rsidRDefault="008A63D8" w:rsidP="008A63D8">
      <w:pPr>
        <w:jc w:val="right"/>
        <w:rPr>
          <w:rFonts w:asciiTheme="minorHAnsi" w:hAnsiTheme="minorHAnsi"/>
        </w:rPr>
      </w:pPr>
    </w:p>
    <w:p w14:paraId="0379750C" w14:textId="77777777" w:rsidR="008A63D8" w:rsidRDefault="008A63D8" w:rsidP="008A63D8">
      <w:pPr>
        <w:jc w:val="right"/>
        <w:rPr>
          <w:rFonts w:asciiTheme="minorHAnsi" w:hAnsiTheme="minorHAnsi"/>
        </w:rPr>
      </w:pPr>
    </w:p>
    <w:p w14:paraId="658BF36C" w14:textId="77777777" w:rsidR="0066029C" w:rsidRPr="00EB50C8" w:rsidRDefault="0066029C" w:rsidP="008A63D8">
      <w:pPr>
        <w:jc w:val="right"/>
        <w:rPr>
          <w:rFonts w:asciiTheme="minorHAnsi" w:hAnsiTheme="minorHAnsi"/>
        </w:rPr>
      </w:pPr>
      <w:r w:rsidRPr="00EB50C8">
        <w:rPr>
          <w:rFonts w:asciiTheme="minorHAnsi" w:hAnsiTheme="minorHAnsi"/>
        </w:rPr>
        <w:t xml:space="preserve">Al Dirigente Scolastico del Liceo </w:t>
      </w:r>
      <w:r w:rsidR="00EB50C8" w:rsidRPr="00EB50C8">
        <w:rPr>
          <w:rFonts w:asciiTheme="minorHAnsi" w:hAnsiTheme="minorHAnsi"/>
        </w:rPr>
        <w:t>Artistico di Verona</w:t>
      </w:r>
    </w:p>
    <w:p w14:paraId="45065A90" w14:textId="77777777" w:rsidR="0066029C" w:rsidRPr="00EB50C8" w:rsidRDefault="0066029C" w:rsidP="0066029C">
      <w:pPr>
        <w:rPr>
          <w:rFonts w:asciiTheme="minorHAnsi" w:hAnsiTheme="minorHAnsi"/>
        </w:rPr>
      </w:pPr>
    </w:p>
    <w:p w14:paraId="1FCD2879" w14:textId="77777777" w:rsidR="0066029C" w:rsidRPr="00EB50C8" w:rsidRDefault="0066029C" w:rsidP="0066029C">
      <w:pPr>
        <w:rPr>
          <w:rFonts w:asciiTheme="minorHAnsi" w:hAnsiTheme="minorHAnsi"/>
          <w:b/>
        </w:rPr>
      </w:pPr>
    </w:p>
    <w:p w14:paraId="1C965B7D" w14:textId="77777777" w:rsidR="008A63D8" w:rsidRDefault="008A63D8" w:rsidP="0066029C">
      <w:pPr>
        <w:rPr>
          <w:rFonts w:asciiTheme="minorHAnsi" w:hAnsiTheme="minorHAnsi"/>
          <w:b/>
        </w:rPr>
      </w:pPr>
    </w:p>
    <w:p w14:paraId="4F40805C" w14:textId="77777777" w:rsidR="0066029C" w:rsidRPr="00EB50C8" w:rsidRDefault="008A63D8" w:rsidP="0066029C">
      <w:pPr>
        <w:rPr>
          <w:rFonts w:asciiTheme="minorHAnsi" w:hAnsiTheme="minorHAnsi"/>
          <w:b/>
        </w:rPr>
      </w:pPr>
      <w:r w:rsidRPr="00EB50C8">
        <w:rPr>
          <w:rFonts w:asciiTheme="minorHAnsi" w:hAnsiTheme="minorHAnsi"/>
          <w:b/>
        </w:rPr>
        <w:t>OGGETTO: RICHIESTA ASSEMBLEA DI CLASSE</w:t>
      </w:r>
    </w:p>
    <w:p w14:paraId="78891ADE" w14:textId="77777777" w:rsidR="0066029C" w:rsidRPr="00EB50C8" w:rsidRDefault="0066029C" w:rsidP="0066029C">
      <w:pPr>
        <w:rPr>
          <w:rFonts w:asciiTheme="minorHAnsi" w:hAnsiTheme="minorHAnsi"/>
          <w:b/>
          <w:spacing w:val="20"/>
          <w:sz w:val="36"/>
        </w:rPr>
      </w:pPr>
    </w:p>
    <w:p w14:paraId="3ED8A17F" w14:textId="314F7CD1" w:rsidR="0066029C" w:rsidRPr="00EB50C8" w:rsidRDefault="0066029C" w:rsidP="0066029C">
      <w:pPr>
        <w:spacing w:line="360" w:lineRule="auto"/>
        <w:jc w:val="both"/>
        <w:rPr>
          <w:rFonts w:asciiTheme="minorHAnsi" w:hAnsiTheme="minorHAnsi"/>
        </w:rPr>
      </w:pPr>
      <w:r w:rsidRPr="00EB50C8">
        <w:rPr>
          <w:rFonts w:asciiTheme="minorHAnsi" w:hAnsiTheme="minorHAnsi"/>
        </w:rPr>
        <w:t xml:space="preserve">I sottoscritti Rappresentanti degli alunni della classe </w:t>
      </w:r>
      <w:r w:rsidR="00583194">
        <w:rPr>
          <w:rFonts w:asciiTheme="minorHAnsi" w:hAnsiTheme="minorHAnsi"/>
        </w:rPr>
        <w:t>__________</w:t>
      </w:r>
      <w:r w:rsidRPr="00EB50C8">
        <w:rPr>
          <w:rFonts w:asciiTheme="minorHAnsi" w:hAnsiTheme="minorHAnsi"/>
        </w:rPr>
        <w:t xml:space="preserve"> chiedono alla S.V. il permesso di organizzare un’assemblea di classe di n. </w:t>
      </w:r>
      <w:r w:rsidR="00583194">
        <w:rPr>
          <w:rFonts w:asciiTheme="minorHAnsi" w:hAnsiTheme="minorHAnsi"/>
        </w:rPr>
        <w:t>____</w:t>
      </w:r>
      <w:r w:rsidRPr="00EB50C8">
        <w:rPr>
          <w:rFonts w:asciiTheme="minorHAnsi" w:hAnsiTheme="minorHAnsi"/>
        </w:rPr>
        <w:t xml:space="preserve"> ore per la componente “Studenti”, in orario scolastico, nei locali della scuola</w:t>
      </w:r>
      <w:r w:rsidR="00DC75C9" w:rsidRPr="00EB50C8">
        <w:rPr>
          <w:rFonts w:asciiTheme="minorHAnsi" w:hAnsiTheme="minorHAnsi"/>
        </w:rPr>
        <w:t xml:space="preserve"> per il giorno </w:t>
      </w:r>
      <w:r w:rsidR="00583194">
        <w:rPr>
          <w:rFonts w:asciiTheme="minorHAnsi" w:hAnsiTheme="minorHAnsi"/>
        </w:rPr>
        <w:t>_______________</w:t>
      </w:r>
      <w:r w:rsidR="00DC75C9" w:rsidRPr="00EB50C8">
        <w:rPr>
          <w:rFonts w:asciiTheme="minorHAnsi" w:hAnsiTheme="minorHAnsi"/>
        </w:rPr>
        <w:t xml:space="preserve"> dalle ore </w:t>
      </w:r>
      <w:r w:rsidR="00583194">
        <w:rPr>
          <w:rFonts w:asciiTheme="minorHAnsi" w:hAnsiTheme="minorHAnsi"/>
        </w:rPr>
        <w:t>_____</w:t>
      </w:r>
      <w:r w:rsidR="00DC75C9" w:rsidRPr="00EB50C8">
        <w:rPr>
          <w:rFonts w:asciiTheme="minorHAnsi" w:hAnsiTheme="minorHAnsi"/>
        </w:rPr>
        <w:t xml:space="preserve"> alle ore </w:t>
      </w:r>
      <w:r w:rsidR="00583194">
        <w:rPr>
          <w:rFonts w:asciiTheme="minorHAnsi" w:hAnsiTheme="minorHAnsi"/>
        </w:rPr>
        <w:t>____</w:t>
      </w:r>
      <w:r w:rsidR="00DC75C9" w:rsidRPr="00EB50C8">
        <w:rPr>
          <w:rFonts w:asciiTheme="minorHAnsi" w:hAnsiTheme="minorHAnsi"/>
        </w:rPr>
        <w:t>.</w:t>
      </w:r>
    </w:p>
    <w:p w14:paraId="17B85FE1" w14:textId="77777777" w:rsidR="0066029C" w:rsidRPr="00EB50C8" w:rsidRDefault="0066029C" w:rsidP="0066029C">
      <w:pPr>
        <w:jc w:val="both"/>
        <w:rPr>
          <w:rFonts w:asciiTheme="minorHAnsi" w:hAnsiTheme="minorHAnsi"/>
        </w:rPr>
      </w:pPr>
    </w:p>
    <w:p w14:paraId="1742ECF1" w14:textId="77777777" w:rsidR="0066029C" w:rsidRPr="00EB50C8" w:rsidRDefault="0066029C" w:rsidP="0066029C">
      <w:pPr>
        <w:jc w:val="both"/>
        <w:rPr>
          <w:rFonts w:asciiTheme="minorHAnsi" w:hAnsiTheme="minorHAnsi"/>
        </w:rPr>
      </w:pPr>
      <w:r w:rsidRPr="00EB50C8">
        <w:rPr>
          <w:rFonts w:asciiTheme="minorHAnsi" w:hAnsiTheme="minorHAnsi"/>
        </w:rPr>
        <w:t>Sarà discusso il seguente ordine del giorno:</w:t>
      </w:r>
    </w:p>
    <w:p w14:paraId="7D88A7D9" w14:textId="77777777" w:rsidR="0066029C" w:rsidRPr="00EB50C8" w:rsidRDefault="00583194" w:rsidP="0066029C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</w:t>
      </w:r>
    </w:p>
    <w:p w14:paraId="7E9C28EA" w14:textId="77777777" w:rsidR="0066029C" w:rsidRPr="00EB50C8" w:rsidRDefault="00583194" w:rsidP="0066029C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</w:t>
      </w:r>
    </w:p>
    <w:p w14:paraId="47DA873A" w14:textId="77777777" w:rsidR="0066029C" w:rsidRPr="00EB50C8" w:rsidRDefault="00583194" w:rsidP="0066029C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</w:t>
      </w:r>
    </w:p>
    <w:p w14:paraId="25829D67" w14:textId="77777777" w:rsidR="0066029C" w:rsidRPr="00EB50C8" w:rsidRDefault="00583194" w:rsidP="0066029C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</w:t>
      </w:r>
    </w:p>
    <w:p w14:paraId="1EDD5063" w14:textId="77777777" w:rsidR="0066029C" w:rsidRPr="00EB50C8" w:rsidRDefault="00583194" w:rsidP="0066029C">
      <w:pPr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</w:t>
      </w:r>
    </w:p>
    <w:p w14:paraId="2B61A2E2" w14:textId="77777777" w:rsidR="0066029C" w:rsidRPr="00EB50C8" w:rsidRDefault="0066029C" w:rsidP="0066029C">
      <w:pPr>
        <w:spacing w:line="240" w:lineRule="atLeast"/>
        <w:ind w:left="306"/>
        <w:rPr>
          <w:rFonts w:asciiTheme="minorHAnsi" w:hAnsiTheme="minorHAnsi"/>
          <w:snapToGrid w:val="0"/>
          <w:sz w:val="24"/>
        </w:rPr>
      </w:pPr>
    </w:p>
    <w:p w14:paraId="5BB2856D" w14:textId="77777777" w:rsidR="0066029C" w:rsidRPr="00EB50C8" w:rsidRDefault="0066029C" w:rsidP="0066029C">
      <w:pPr>
        <w:tabs>
          <w:tab w:val="left" w:pos="4395"/>
        </w:tabs>
        <w:spacing w:line="360" w:lineRule="auto"/>
        <w:jc w:val="both"/>
        <w:rPr>
          <w:rFonts w:asciiTheme="minorHAnsi" w:hAnsiTheme="minorHAnsi"/>
        </w:rPr>
      </w:pPr>
      <w:r w:rsidRPr="00EB50C8">
        <w:rPr>
          <w:rFonts w:asciiTheme="minorHAnsi" w:hAnsiTheme="minorHAnsi"/>
        </w:rPr>
        <w:tab/>
        <w:t xml:space="preserve">                    I RAPPRESENTANTI</w:t>
      </w:r>
    </w:p>
    <w:p w14:paraId="6AB591D1" w14:textId="77777777" w:rsidR="0066029C" w:rsidRPr="00EB50C8" w:rsidRDefault="00EB50C8" w:rsidP="0066029C">
      <w:pPr>
        <w:pStyle w:val="Testonormale"/>
        <w:rPr>
          <w:rFonts w:asciiTheme="minorHAnsi" w:hAnsiTheme="minorHAnsi"/>
        </w:rPr>
      </w:pPr>
      <w:r>
        <w:rPr>
          <w:rFonts w:asciiTheme="minorHAnsi" w:hAnsiTheme="minorHAnsi"/>
        </w:rPr>
        <w:t>Verona</w:t>
      </w:r>
      <w:r w:rsidR="0066029C" w:rsidRPr="00EB50C8">
        <w:rPr>
          <w:rFonts w:asciiTheme="minorHAnsi" w:hAnsiTheme="minorHAnsi"/>
        </w:rPr>
        <w:t xml:space="preserve">, li </w:t>
      </w:r>
      <w:r w:rsidR="008A63D8">
        <w:rPr>
          <w:rFonts w:asciiTheme="minorHAnsi" w:hAnsiTheme="minorHAnsi"/>
        </w:rPr>
        <w:t>_______________________</w:t>
      </w:r>
      <w:r w:rsidR="008A63D8">
        <w:rPr>
          <w:rFonts w:asciiTheme="minorHAnsi" w:hAnsiTheme="minorHAnsi"/>
        </w:rPr>
        <w:tab/>
      </w:r>
      <w:r w:rsidR="008A63D8">
        <w:rPr>
          <w:rFonts w:asciiTheme="minorHAnsi" w:hAnsiTheme="minorHAnsi"/>
        </w:rPr>
        <w:tab/>
      </w:r>
      <w:r w:rsidR="008A63D8">
        <w:rPr>
          <w:rFonts w:asciiTheme="minorHAnsi" w:hAnsiTheme="minorHAnsi"/>
        </w:rPr>
        <w:tab/>
        <w:t>_____________________________________________</w:t>
      </w:r>
      <w:r w:rsidR="008A63D8">
        <w:rPr>
          <w:rFonts w:asciiTheme="minorHAnsi" w:hAnsiTheme="minorHAnsi"/>
        </w:rPr>
        <w:tab/>
      </w:r>
    </w:p>
    <w:p w14:paraId="52A7FC5B" w14:textId="77777777" w:rsidR="0066029C" w:rsidRPr="00EB50C8" w:rsidRDefault="0066029C" w:rsidP="0066029C">
      <w:pPr>
        <w:tabs>
          <w:tab w:val="left" w:pos="4395"/>
        </w:tabs>
        <w:spacing w:line="360" w:lineRule="auto"/>
        <w:jc w:val="both"/>
        <w:rPr>
          <w:rFonts w:asciiTheme="minorHAnsi" w:hAnsiTheme="minorHAnsi"/>
        </w:rPr>
      </w:pPr>
    </w:p>
    <w:p w14:paraId="11890B73" w14:textId="77777777" w:rsidR="0066029C" w:rsidRPr="00EB50C8" w:rsidRDefault="00C611F1" w:rsidP="0066029C">
      <w:pPr>
        <w:pStyle w:val="Titolo1"/>
        <w:rPr>
          <w:rFonts w:asciiTheme="minorHAnsi" w:hAnsiTheme="minorHAnsi"/>
        </w:rPr>
      </w:pPr>
      <w:r w:rsidRPr="00EB50C8">
        <w:rPr>
          <w:rFonts w:asciiTheme="minorHAnsi" w:hAnsiTheme="minorHAnsi"/>
        </w:rPr>
        <w:t>Nome, cognome e firma dei docenti</w:t>
      </w:r>
      <w:r w:rsidR="0066029C" w:rsidRPr="00EB50C8">
        <w:rPr>
          <w:rFonts w:asciiTheme="minorHAnsi" w:hAnsiTheme="minorHAnsi"/>
        </w:rPr>
        <w:t xml:space="preserve"> interessati: </w:t>
      </w:r>
    </w:p>
    <w:p w14:paraId="5188ECD4" w14:textId="77777777" w:rsidR="008A63D8" w:rsidRDefault="008A63D8" w:rsidP="0066029C">
      <w:pPr>
        <w:tabs>
          <w:tab w:val="left" w:pos="4395"/>
        </w:tabs>
        <w:spacing w:line="360" w:lineRule="auto"/>
        <w:jc w:val="both"/>
        <w:rPr>
          <w:rFonts w:asciiTheme="minorHAnsi" w:hAnsiTheme="minorHAnsi"/>
          <w:i/>
        </w:rPr>
      </w:pPr>
    </w:p>
    <w:p w14:paraId="0CF267BF" w14:textId="77777777" w:rsidR="0066029C" w:rsidRPr="00EB50C8" w:rsidRDefault="00583194" w:rsidP="0066029C">
      <w:pPr>
        <w:tabs>
          <w:tab w:val="left" w:pos="4395"/>
        </w:tabs>
        <w:spacing w:line="360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PROF.</w:t>
      </w:r>
      <w:r w:rsidR="0066029C" w:rsidRPr="00EB50C8">
        <w:rPr>
          <w:rFonts w:asciiTheme="minorHAnsi" w:hAnsiTheme="minorHAnsi"/>
          <w:i/>
        </w:rPr>
        <w:t xml:space="preserve">  _______________________</w:t>
      </w:r>
    </w:p>
    <w:p w14:paraId="4A82BEFC" w14:textId="77777777" w:rsidR="0066029C" w:rsidRPr="00EB50C8" w:rsidRDefault="0066029C" w:rsidP="0066029C">
      <w:pPr>
        <w:tabs>
          <w:tab w:val="left" w:pos="4395"/>
        </w:tabs>
        <w:spacing w:line="360" w:lineRule="auto"/>
        <w:jc w:val="both"/>
        <w:rPr>
          <w:rFonts w:asciiTheme="minorHAnsi" w:hAnsiTheme="minorHAnsi"/>
          <w:i/>
        </w:rPr>
      </w:pPr>
    </w:p>
    <w:p w14:paraId="14E5B705" w14:textId="77777777" w:rsidR="0066029C" w:rsidRPr="00EB50C8" w:rsidRDefault="00583194" w:rsidP="0066029C">
      <w:pPr>
        <w:tabs>
          <w:tab w:val="left" w:pos="4395"/>
        </w:tabs>
        <w:spacing w:line="360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PROF.</w:t>
      </w:r>
      <w:r w:rsidR="0066029C" w:rsidRPr="00EB50C8">
        <w:rPr>
          <w:rFonts w:asciiTheme="minorHAnsi" w:hAnsiTheme="minorHAnsi"/>
          <w:i/>
        </w:rPr>
        <w:t xml:space="preserve">  _______________________</w:t>
      </w:r>
    </w:p>
    <w:p w14:paraId="4BAAFCC1" w14:textId="77777777" w:rsidR="00C611F1" w:rsidRPr="00EB50C8" w:rsidRDefault="00C611F1" w:rsidP="0066029C">
      <w:pPr>
        <w:tabs>
          <w:tab w:val="left" w:pos="4395"/>
        </w:tabs>
        <w:spacing w:line="360" w:lineRule="auto"/>
        <w:rPr>
          <w:rFonts w:asciiTheme="minorHAnsi" w:hAnsiTheme="minorHAnsi"/>
          <w:i/>
        </w:rPr>
      </w:pPr>
    </w:p>
    <w:p w14:paraId="79AF4BF4" w14:textId="77777777" w:rsidR="00C611F1" w:rsidRPr="00EB50C8" w:rsidRDefault="00C611F1" w:rsidP="0066029C">
      <w:pPr>
        <w:tabs>
          <w:tab w:val="left" w:pos="4395"/>
        </w:tabs>
        <w:spacing w:line="360" w:lineRule="auto"/>
        <w:rPr>
          <w:rFonts w:asciiTheme="minorHAnsi" w:hAnsiTheme="minorHAnsi"/>
          <w:b/>
        </w:rPr>
      </w:pPr>
      <w:r w:rsidRPr="00EB50C8">
        <w:rPr>
          <w:rFonts w:asciiTheme="minorHAnsi" w:hAnsiTheme="minorHAnsi"/>
          <w:b/>
        </w:rPr>
        <w:t>Nome, cognome e firma del coordinatore della classe</w:t>
      </w:r>
      <w:r w:rsidR="0066029C" w:rsidRPr="00EB50C8">
        <w:rPr>
          <w:rFonts w:asciiTheme="minorHAnsi" w:hAnsiTheme="minorHAnsi"/>
          <w:b/>
        </w:rPr>
        <w:tab/>
      </w:r>
      <w:r w:rsidR="0066029C" w:rsidRPr="00EB50C8">
        <w:rPr>
          <w:rFonts w:asciiTheme="minorHAnsi" w:hAnsiTheme="minorHAnsi"/>
          <w:b/>
        </w:rPr>
        <w:tab/>
      </w:r>
      <w:r w:rsidR="0066029C" w:rsidRPr="00EB50C8">
        <w:rPr>
          <w:rFonts w:asciiTheme="minorHAnsi" w:hAnsiTheme="minorHAnsi"/>
          <w:b/>
        </w:rPr>
        <w:tab/>
      </w:r>
      <w:r w:rsidR="0066029C" w:rsidRPr="00EB50C8">
        <w:rPr>
          <w:rFonts w:asciiTheme="minorHAnsi" w:hAnsiTheme="minorHAnsi"/>
          <w:b/>
        </w:rPr>
        <w:tab/>
      </w:r>
    </w:p>
    <w:p w14:paraId="5501D9A8" w14:textId="77777777" w:rsidR="00C611F1" w:rsidRPr="00EB50C8" w:rsidRDefault="00583194" w:rsidP="0066029C">
      <w:pPr>
        <w:tabs>
          <w:tab w:val="left" w:pos="4395"/>
        </w:tabs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i/>
        </w:rPr>
        <w:t>PROF.</w:t>
      </w:r>
      <w:r w:rsidR="00C611F1" w:rsidRPr="00EB50C8">
        <w:rPr>
          <w:rFonts w:asciiTheme="minorHAnsi" w:hAnsiTheme="minorHAnsi"/>
        </w:rPr>
        <w:t xml:space="preserve"> ________________________</w:t>
      </w:r>
      <w:r w:rsidR="00C611F1" w:rsidRPr="00EB50C8">
        <w:rPr>
          <w:rFonts w:asciiTheme="minorHAnsi" w:hAnsiTheme="minorHAnsi"/>
          <w:b/>
        </w:rPr>
        <w:tab/>
      </w:r>
    </w:p>
    <w:p w14:paraId="4307F259" w14:textId="77777777" w:rsidR="00C611F1" w:rsidRPr="00EB50C8" w:rsidRDefault="00C611F1" w:rsidP="0066029C">
      <w:pPr>
        <w:tabs>
          <w:tab w:val="left" w:pos="4395"/>
        </w:tabs>
        <w:spacing w:line="360" w:lineRule="auto"/>
        <w:rPr>
          <w:rFonts w:asciiTheme="minorHAnsi" w:hAnsiTheme="minorHAnsi"/>
          <w:b/>
        </w:rPr>
      </w:pPr>
    </w:p>
    <w:p w14:paraId="22E924E3" w14:textId="77777777" w:rsidR="00C611F1" w:rsidRPr="00EB50C8" w:rsidRDefault="00C611F1" w:rsidP="0066029C">
      <w:pPr>
        <w:tabs>
          <w:tab w:val="left" w:pos="4395"/>
        </w:tabs>
        <w:spacing w:line="360" w:lineRule="auto"/>
        <w:rPr>
          <w:rFonts w:asciiTheme="minorHAnsi" w:hAnsiTheme="minorHAnsi"/>
          <w:b/>
        </w:rPr>
      </w:pPr>
      <w:r w:rsidRPr="00EB50C8">
        <w:rPr>
          <w:rFonts w:asciiTheme="minorHAnsi" w:hAnsiTheme="minorHAnsi"/>
          <w:b/>
        </w:rPr>
        <w:tab/>
      </w:r>
      <w:r w:rsidRPr="00EB50C8">
        <w:rPr>
          <w:rFonts w:asciiTheme="minorHAnsi" w:hAnsiTheme="minorHAnsi"/>
          <w:b/>
        </w:rPr>
        <w:tab/>
      </w:r>
      <w:r w:rsidRPr="00EB50C8">
        <w:rPr>
          <w:rFonts w:asciiTheme="minorHAnsi" w:hAnsiTheme="minorHAnsi"/>
          <w:b/>
        </w:rPr>
        <w:tab/>
      </w:r>
    </w:p>
    <w:p w14:paraId="6538E929" w14:textId="77777777" w:rsidR="00C611F1" w:rsidRPr="00EB50C8" w:rsidRDefault="00C611F1" w:rsidP="008A63D8">
      <w:pPr>
        <w:pStyle w:val="Titolo3"/>
        <w:shd w:val="clear" w:color="auto" w:fill="D9D9D9" w:themeFill="background1" w:themeFillShade="D9"/>
        <w:rPr>
          <w:rFonts w:asciiTheme="minorHAnsi" w:hAnsiTheme="minorHAnsi"/>
          <w:b w:val="0"/>
        </w:rPr>
      </w:pPr>
      <w:r w:rsidRPr="00EB50C8">
        <w:rPr>
          <w:rFonts w:asciiTheme="minorHAnsi" w:hAnsiTheme="minorHAnsi"/>
        </w:rPr>
        <w:t>SI CONCEDE</w:t>
      </w:r>
      <w:r w:rsidRPr="00EB50C8">
        <w:rPr>
          <w:rFonts w:asciiTheme="minorHAnsi" w:hAnsiTheme="minorHAnsi"/>
        </w:rPr>
        <w:tab/>
      </w:r>
      <w:r w:rsidRPr="00EB50C8">
        <w:rPr>
          <w:rFonts w:asciiTheme="minorHAnsi" w:hAnsiTheme="minorHAnsi"/>
        </w:rPr>
        <w:tab/>
        <w:t>NO</w:t>
      </w:r>
      <w:r w:rsidRPr="00EB50C8">
        <w:rPr>
          <w:rFonts w:asciiTheme="minorHAnsi" w:hAnsiTheme="minorHAnsi"/>
        </w:rPr>
        <w:tab/>
      </w:r>
      <w:r w:rsidRPr="00EB50C8">
        <w:rPr>
          <w:rFonts w:asciiTheme="minorHAnsi" w:hAnsiTheme="minorHAnsi"/>
        </w:rPr>
        <w:tab/>
        <w:t xml:space="preserve">SI </w:t>
      </w:r>
      <w:r w:rsidRPr="00EB50C8">
        <w:rPr>
          <w:rFonts w:asciiTheme="minorHAnsi" w:hAnsiTheme="minorHAnsi"/>
          <w:b w:val="0"/>
        </w:rPr>
        <w:tab/>
      </w:r>
    </w:p>
    <w:p w14:paraId="5355BBC9" w14:textId="77777777" w:rsidR="00C611F1" w:rsidRPr="00EB50C8" w:rsidRDefault="00C611F1" w:rsidP="0066029C">
      <w:pPr>
        <w:tabs>
          <w:tab w:val="left" w:pos="4395"/>
        </w:tabs>
        <w:spacing w:line="360" w:lineRule="auto"/>
        <w:rPr>
          <w:rFonts w:asciiTheme="minorHAnsi" w:hAnsiTheme="minorHAnsi"/>
          <w:b/>
        </w:rPr>
      </w:pPr>
    </w:p>
    <w:p w14:paraId="1B11EB75" w14:textId="77777777" w:rsidR="0066029C" w:rsidRPr="00EB50C8" w:rsidRDefault="00C611F1" w:rsidP="0066029C">
      <w:pPr>
        <w:tabs>
          <w:tab w:val="left" w:pos="4395"/>
        </w:tabs>
        <w:spacing w:line="360" w:lineRule="auto"/>
        <w:rPr>
          <w:rFonts w:asciiTheme="minorHAnsi" w:hAnsiTheme="minorHAnsi"/>
          <w:b/>
        </w:rPr>
      </w:pPr>
      <w:r w:rsidRPr="00EB50C8">
        <w:rPr>
          <w:rFonts w:asciiTheme="minorHAnsi" w:hAnsiTheme="minorHAnsi"/>
          <w:b/>
        </w:rPr>
        <w:tab/>
      </w:r>
      <w:r w:rsidRPr="00EB50C8">
        <w:rPr>
          <w:rFonts w:asciiTheme="minorHAnsi" w:hAnsiTheme="minorHAnsi"/>
          <w:b/>
        </w:rPr>
        <w:tab/>
      </w:r>
      <w:r w:rsidRPr="00EB50C8">
        <w:rPr>
          <w:rFonts w:asciiTheme="minorHAnsi" w:hAnsiTheme="minorHAnsi"/>
          <w:b/>
        </w:rPr>
        <w:tab/>
      </w:r>
      <w:r w:rsidRPr="00EB50C8">
        <w:rPr>
          <w:rFonts w:asciiTheme="minorHAnsi" w:hAnsiTheme="minorHAnsi"/>
          <w:b/>
        </w:rPr>
        <w:tab/>
        <w:t>Il</w:t>
      </w:r>
      <w:r w:rsidR="0066029C" w:rsidRPr="00EB50C8">
        <w:rPr>
          <w:rFonts w:asciiTheme="minorHAnsi" w:hAnsiTheme="minorHAnsi"/>
          <w:b/>
        </w:rPr>
        <w:t xml:space="preserve"> Dirigente scolastico</w:t>
      </w:r>
    </w:p>
    <w:p w14:paraId="1982AE64" w14:textId="77777777" w:rsidR="0066029C" w:rsidRPr="00EB50C8" w:rsidRDefault="00EB50C8" w:rsidP="00C611F1">
      <w:pPr>
        <w:tabs>
          <w:tab w:val="left" w:pos="4395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Verona</w:t>
      </w:r>
      <w:r w:rsidR="00C611F1" w:rsidRPr="00EB50C8">
        <w:rPr>
          <w:rFonts w:asciiTheme="minorHAnsi" w:hAnsiTheme="minorHAnsi"/>
        </w:rPr>
        <w:t>, li</w:t>
      </w:r>
      <w:r w:rsidR="00583194">
        <w:rPr>
          <w:rFonts w:asciiTheme="minorHAnsi" w:hAnsiTheme="minorHAnsi"/>
        </w:rPr>
        <w:t>________________________________</w:t>
      </w:r>
      <w:r w:rsidR="0066029C" w:rsidRPr="00EB50C8">
        <w:rPr>
          <w:rFonts w:asciiTheme="minorHAnsi" w:hAnsiTheme="minorHAnsi"/>
        </w:rPr>
        <w:tab/>
      </w:r>
      <w:r w:rsidR="0066029C" w:rsidRPr="00EB50C8">
        <w:rPr>
          <w:rFonts w:asciiTheme="minorHAnsi" w:hAnsiTheme="minorHAnsi"/>
        </w:rPr>
        <w:tab/>
      </w:r>
      <w:r w:rsidR="00C611F1" w:rsidRPr="00EB50C8">
        <w:rPr>
          <w:rFonts w:asciiTheme="minorHAnsi" w:hAnsiTheme="minorHAnsi"/>
        </w:rPr>
        <w:t xml:space="preserve">                          </w:t>
      </w:r>
      <w:r w:rsidR="0066029C" w:rsidRPr="00EB50C8">
        <w:rPr>
          <w:rFonts w:asciiTheme="minorHAnsi" w:hAnsiTheme="minorHAnsi"/>
        </w:rPr>
        <w:t>________________________</w:t>
      </w:r>
    </w:p>
    <w:p w14:paraId="4568DF5C" w14:textId="77777777" w:rsidR="0066029C" w:rsidRPr="00EB50C8" w:rsidRDefault="0066029C" w:rsidP="0066029C">
      <w:pPr>
        <w:tabs>
          <w:tab w:val="left" w:pos="4395"/>
        </w:tabs>
        <w:spacing w:line="360" w:lineRule="auto"/>
        <w:jc w:val="center"/>
        <w:rPr>
          <w:rFonts w:asciiTheme="minorHAnsi" w:hAnsiTheme="minorHAnsi"/>
          <w:i/>
        </w:rPr>
      </w:pPr>
    </w:p>
    <w:p w14:paraId="634DACA1" w14:textId="77777777" w:rsidR="0066029C" w:rsidRPr="00EB50C8" w:rsidRDefault="0066029C" w:rsidP="0066029C">
      <w:pPr>
        <w:tabs>
          <w:tab w:val="left" w:pos="4395"/>
        </w:tabs>
        <w:spacing w:line="360" w:lineRule="auto"/>
        <w:jc w:val="center"/>
        <w:rPr>
          <w:rFonts w:asciiTheme="minorHAnsi" w:hAnsiTheme="minorHAnsi"/>
          <w:b/>
          <w:sz w:val="18"/>
          <w:szCs w:val="18"/>
        </w:rPr>
      </w:pPr>
      <w:r w:rsidRPr="00EB50C8">
        <w:rPr>
          <w:rFonts w:asciiTheme="minorHAnsi" w:hAnsiTheme="minorHAnsi"/>
          <w:i/>
        </w:rPr>
        <w:br w:type="page"/>
      </w:r>
      <w:r w:rsidRPr="00EB50C8">
        <w:rPr>
          <w:rFonts w:asciiTheme="minorHAnsi" w:hAnsiTheme="minorHAnsi"/>
          <w:b/>
          <w:sz w:val="18"/>
          <w:szCs w:val="18"/>
        </w:rPr>
        <w:lastRenderedPageBreak/>
        <w:t>Assemblee studentesche di classe (norme)</w:t>
      </w:r>
    </w:p>
    <w:p w14:paraId="35E47F05" w14:textId="77777777" w:rsidR="0066029C" w:rsidRPr="00EB50C8" w:rsidRDefault="0066029C" w:rsidP="0066029C">
      <w:pPr>
        <w:pStyle w:val="Titolo2"/>
        <w:spacing w:line="220" w:lineRule="exact"/>
        <w:rPr>
          <w:rFonts w:asciiTheme="minorHAnsi" w:hAnsiTheme="minorHAnsi"/>
          <w:b w:val="0"/>
          <w:sz w:val="18"/>
          <w:szCs w:val="18"/>
        </w:rPr>
      </w:pPr>
      <w:r w:rsidRPr="00EB50C8">
        <w:rPr>
          <w:rFonts w:asciiTheme="minorHAnsi" w:hAnsiTheme="minorHAnsi"/>
          <w:sz w:val="18"/>
          <w:szCs w:val="18"/>
        </w:rPr>
        <w:t>Assemblea di Classe – Richiesta</w:t>
      </w:r>
    </w:p>
    <w:p w14:paraId="19E9B730" w14:textId="7755CABC" w:rsidR="0066029C" w:rsidRPr="00EB50C8" w:rsidRDefault="0066029C" w:rsidP="0066029C">
      <w:pPr>
        <w:pStyle w:val="Corpotesto"/>
        <w:spacing w:line="220" w:lineRule="exact"/>
        <w:rPr>
          <w:rFonts w:asciiTheme="minorHAnsi" w:hAnsiTheme="minorHAnsi"/>
          <w:sz w:val="18"/>
          <w:szCs w:val="18"/>
        </w:rPr>
      </w:pPr>
      <w:r w:rsidRPr="00EB50C8">
        <w:rPr>
          <w:rFonts w:asciiTheme="minorHAnsi" w:hAnsiTheme="minorHAnsi"/>
          <w:sz w:val="18"/>
          <w:szCs w:val="18"/>
        </w:rPr>
        <w:t xml:space="preserve">La Richiesta deve essere presentata su modulo dai Rappresentanti di Classe </w:t>
      </w:r>
      <w:r w:rsidRPr="00EB50C8">
        <w:rPr>
          <w:rFonts w:asciiTheme="minorHAnsi" w:hAnsiTheme="minorHAnsi"/>
          <w:b/>
          <w:sz w:val="18"/>
          <w:szCs w:val="18"/>
        </w:rPr>
        <w:t xml:space="preserve">al Dirigente scolastico </w:t>
      </w:r>
      <w:r w:rsidRPr="00EB50C8">
        <w:rPr>
          <w:rFonts w:asciiTheme="minorHAnsi" w:hAnsiTheme="minorHAnsi"/>
          <w:sz w:val="18"/>
          <w:szCs w:val="18"/>
        </w:rPr>
        <w:t xml:space="preserve">almeno </w:t>
      </w:r>
      <w:proofErr w:type="gramStart"/>
      <w:r w:rsidRPr="00EB50C8">
        <w:rPr>
          <w:rFonts w:asciiTheme="minorHAnsi" w:hAnsiTheme="minorHAnsi"/>
          <w:sz w:val="18"/>
          <w:szCs w:val="18"/>
        </w:rPr>
        <w:t>5</w:t>
      </w:r>
      <w:proofErr w:type="gramEnd"/>
      <w:r w:rsidRPr="00EB50C8">
        <w:rPr>
          <w:rFonts w:asciiTheme="minorHAnsi" w:hAnsiTheme="minorHAnsi"/>
          <w:sz w:val="18"/>
          <w:szCs w:val="18"/>
        </w:rPr>
        <w:t xml:space="preserve"> giorni prima della data prevista per l’assemblea.</w:t>
      </w:r>
    </w:p>
    <w:p w14:paraId="36257425" w14:textId="77777777" w:rsidR="0066029C" w:rsidRPr="00EB50C8" w:rsidRDefault="0066029C" w:rsidP="0066029C">
      <w:pPr>
        <w:spacing w:line="220" w:lineRule="exact"/>
        <w:jc w:val="both"/>
        <w:rPr>
          <w:rFonts w:asciiTheme="minorHAnsi" w:hAnsiTheme="minorHAnsi"/>
          <w:sz w:val="18"/>
          <w:szCs w:val="18"/>
        </w:rPr>
      </w:pPr>
    </w:p>
    <w:p w14:paraId="55E582C3" w14:textId="77777777" w:rsidR="0066029C" w:rsidRPr="00EB50C8" w:rsidRDefault="0066029C" w:rsidP="0066029C">
      <w:pPr>
        <w:numPr>
          <w:ilvl w:val="0"/>
          <w:numId w:val="2"/>
        </w:numPr>
        <w:spacing w:line="220" w:lineRule="exact"/>
        <w:jc w:val="both"/>
        <w:rPr>
          <w:rFonts w:asciiTheme="minorHAnsi" w:hAnsiTheme="minorHAnsi"/>
          <w:sz w:val="18"/>
          <w:szCs w:val="18"/>
        </w:rPr>
      </w:pPr>
      <w:r w:rsidRPr="00EB50C8">
        <w:rPr>
          <w:rFonts w:asciiTheme="minorHAnsi" w:hAnsiTheme="minorHAnsi"/>
          <w:b/>
          <w:sz w:val="18"/>
          <w:szCs w:val="18"/>
        </w:rPr>
        <w:t>Il Dirigente scolastico</w:t>
      </w:r>
      <w:r w:rsidRPr="00EB50C8">
        <w:rPr>
          <w:rFonts w:asciiTheme="minorHAnsi" w:hAnsiTheme="minorHAnsi"/>
          <w:sz w:val="18"/>
          <w:szCs w:val="18"/>
        </w:rPr>
        <w:t xml:space="preserve"> autorizzerà o meno l’assemblea, mentre </w:t>
      </w:r>
      <w:r w:rsidR="00C611F1" w:rsidRPr="00EB50C8">
        <w:rPr>
          <w:rFonts w:asciiTheme="minorHAnsi" w:hAnsiTheme="minorHAnsi"/>
          <w:sz w:val="18"/>
          <w:szCs w:val="18"/>
        </w:rPr>
        <w:t xml:space="preserve">il </w:t>
      </w:r>
      <w:r w:rsidR="00C611F1" w:rsidRPr="00EB50C8">
        <w:rPr>
          <w:rFonts w:asciiTheme="minorHAnsi" w:hAnsiTheme="minorHAnsi"/>
          <w:b/>
          <w:sz w:val="18"/>
          <w:szCs w:val="18"/>
        </w:rPr>
        <w:t>Coordinatore della Classe</w:t>
      </w:r>
      <w:r w:rsidR="00C611F1" w:rsidRPr="00EB50C8">
        <w:rPr>
          <w:rFonts w:asciiTheme="minorHAnsi" w:hAnsiTheme="minorHAnsi"/>
          <w:sz w:val="18"/>
          <w:szCs w:val="18"/>
        </w:rPr>
        <w:t xml:space="preserve"> </w:t>
      </w:r>
      <w:r w:rsidRPr="00EB50C8">
        <w:rPr>
          <w:rFonts w:asciiTheme="minorHAnsi" w:hAnsiTheme="minorHAnsi"/>
          <w:sz w:val="18"/>
          <w:szCs w:val="18"/>
        </w:rPr>
        <w:t xml:space="preserve">annoterà nel Registro di Classe </w:t>
      </w:r>
      <w:r w:rsidR="00C611F1" w:rsidRPr="00EB50C8">
        <w:rPr>
          <w:rFonts w:asciiTheme="minorHAnsi" w:hAnsiTheme="minorHAnsi"/>
          <w:sz w:val="18"/>
          <w:szCs w:val="18"/>
        </w:rPr>
        <w:t xml:space="preserve">la data e l’ora dell’Assemblea. </w:t>
      </w:r>
      <w:r w:rsidR="00C611F1" w:rsidRPr="00EB50C8">
        <w:rPr>
          <w:rFonts w:asciiTheme="minorHAnsi" w:hAnsiTheme="minorHAnsi"/>
          <w:b/>
          <w:sz w:val="18"/>
          <w:szCs w:val="18"/>
        </w:rPr>
        <w:t>La Segreteria Didattica</w:t>
      </w:r>
      <w:r w:rsidR="00C611F1" w:rsidRPr="00EB50C8">
        <w:rPr>
          <w:rFonts w:asciiTheme="minorHAnsi" w:hAnsiTheme="minorHAnsi"/>
          <w:sz w:val="18"/>
          <w:szCs w:val="18"/>
        </w:rPr>
        <w:t xml:space="preserve"> annoterà </w:t>
      </w:r>
      <w:r w:rsidRPr="00EB50C8">
        <w:rPr>
          <w:rFonts w:asciiTheme="minorHAnsi" w:hAnsiTheme="minorHAnsi"/>
          <w:sz w:val="18"/>
          <w:szCs w:val="18"/>
        </w:rPr>
        <w:t>in apposito tabulato Classe/Assemblee le Assemblee autorizzate</w:t>
      </w:r>
      <w:r w:rsidR="00C611F1" w:rsidRPr="00EB50C8">
        <w:rPr>
          <w:rFonts w:asciiTheme="minorHAnsi" w:hAnsiTheme="minorHAnsi"/>
          <w:sz w:val="18"/>
          <w:szCs w:val="18"/>
        </w:rPr>
        <w:t>.</w:t>
      </w:r>
    </w:p>
    <w:p w14:paraId="60D64C14" w14:textId="77777777" w:rsidR="0066029C" w:rsidRPr="00EB50C8" w:rsidRDefault="0066029C" w:rsidP="0066029C">
      <w:pPr>
        <w:spacing w:line="220" w:lineRule="exact"/>
        <w:jc w:val="both"/>
        <w:rPr>
          <w:rFonts w:asciiTheme="minorHAnsi" w:hAnsiTheme="minorHAnsi"/>
          <w:sz w:val="18"/>
          <w:szCs w:val="18"/>
        </w:rPr>
      </w:pPr>
    </w:p>
    <w:p w14:paraId="183181EC" w14:textId="77777777" w:rsidR="0066029C" w:rsidRPr="00EB50C8" w:rsidRDefault="0066029C" w:rsidP="0066029C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rFonts w:asciiTheme="minorHAnsi" w:hAnsiTheme="minorHAnsi"/>
          <w:sz w:val="18"/>
          <w:szCs w:val="18"/>
        </w:rPr>
      </w:pPr>
      <w:r w:rsidRPr="00EB50C8">
        <w:rPr>
          <w:rFonts w:asciiTheme="minorHAnsi" w:hAnsiTheme="minorHAnsi"/>
          <w:sz w:val="18"/>
          <w:szCs w:val="18"/>
        </w:rPr>
        <w:t>L'assemblea di classe, prevista dall'art. 43 del D.P.R. 416, può avere luogo:</w:t>
      </w:r>
    </w:p>
    <w:p w14:paraId="3E51E85E" w14:textId="77777777" w:rsidR="0066029C" w:rsidRPr="00EB50C8" w:rsidRDefault="0066029C" w:rsidP="0066029C">
      <w:pPr>
        <w:pStyle w:val="Testonormal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rFonts w:asciiTheme="minorHAnsi" w:hAnsiTheme="minorHAnsi"/>
          <w:sz w:val="18"/>
          <w:szCs w:val="18"/>
        </w:rPr>
      </w:pPr>
      <w:r w:rsidRPr="00EB50C8">
        <w:rPr>
          <w:rFonts w:asciiTheme="minorHAnsi" w:hAnsiTheme="minorHAnsi"/>
          <w:sz w:val="18"/>
          <w:szCs w:val="18"/>
        </w:rPr>
        <w:t>una volta al mese, se l'assemblea si svolga durante le ore di lezione, nel limite di due ore di lezione di una giornata;</w:t>
      </w:r>
    </w:p>
    <w:p w14:paraId="674C2960" w14:textId="77777777" w:rsidR="0066029C" w:rsidRPr="00EB50C8" w:rsidRDefault="0066029C" w:rsidP="0066029C">
      <w:pPr>
        <w:pStyle w:val="Testonormal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rPr>
          <w:rFonts w:asciiTheme="minorHAnsi" w:hAnsiTheme="minorHAnsi"/>
          <w:sz w:val="18"/>
          <w:szCs w:val="18"/>
        </w:rPr>
      </w:pPr>
      <w:r w:rsidRPr="00EB50C8">
        <w:rPr>
          <w:rFonts w:asciiTheme="minorHAnsi" w:hAnsiTheme="minorHAnsi"/>
          <w:sz w:val="18"/>
          <w:szCs w:val="18"/>
        </w:rPr>
        <w:t>- per una seconda volta al mese, quando si svolge al di fuori dell'orario di lezione, subordinatamente alla disponibilità di locali.</w:t>
      </w:r>
    </w:p>
    <w:p w14:paraId="6FDC2FCC" w14:textId="77777777" w:rsidR="0066029C" w:rsidRPr="00EB50C8" w:rsidRDefault="0066029C" w:rsidP="0066029C">
      <w:pPr>
        <w:pStyle w:val="Testonormal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jc w:val="both"/>
        <w:rPr>
          <w:rFonts w:asciiTheme="minorHAnsi" w:hAnsiTheme="minorHAnsi"/>
          <w:sz w:val="18"/>
          <w:szCs w:val="18"/>
        </w:rPr>
      </w:pPr>
      <w:r w:rsidRPr="00EB50C8">
        <w:rPr>
          <w:rFonts w:asciiTheme="minorHAnsi" w:hAnsiTheme="minorHAnsi"/>
          <w:sz w:val="18"/>
          <w:szCs w:val="18"/>
        </w:rPr>
        <w:t xml:space="preserve">L'assemblea di classe non può essere tenuta sempre nello stesso giorno della settimana né può avere luogo nel mese conclusivo delle lezioni. Pur nell’assenza di una specifica normativa legislativa, è da ritenersi compresa nelle normali facoltà dell’assemblea quella di eleggere un proprio presidente e di darsi un proprio regolamento. </w:t>
      </w:r>
    </w:p>
    <w:p w14:paraId="6D22A2D6" w14:textId="4B7B7E23" w:rsidR="0066029C" w:rsidRPr="00EB50C8" w:rsidRDefault="0066029C" w:rsidP="0066029C">
      <w:pPr>
        <w:pStyle w:val="Testonormal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jc w:val="both"/>
        <w:rPr>
          <w:rFonts w:asciiTheme="minorHAnsi" w:hAnsiTheme="minorHAnsi"/>
          <w:sz w:val="18"/>
          <w:szCs w:val="18"/>
        </w:rPr>
      </w:pPr>
      <w:r w:rsidRPr="00EB50C8">
        <w:rPr>
          <w:rFonts w:asciiTheme="minorHAnsi" w:hAnsiTheme="minorHAnsi"/>
          <w:sz w:val="18"/>
          <w:szCs w:val="18"/>
        </w:rPr>
        <w:t xml:space="preserve">La Legge non stabilisce quale sia l'organo che debba procedere alla convocazione dell'assemblea di classe, a differenza di quanto, invece, è previsto, per l'assemblea di istituto. </w:t>
      </w:r>
      <w:r w:rsidR="00F204F7" w:rsidRPr="00EB50C8">
        <w:rPr>
          <w:rFonts w:asciiTheme="minorHAnsi" w:hAnsiTheme="minorHAnsi"/>
          <w:sz w:val="18"/>
          <w:szCs w:val="18"/>
        </w:rPr>
        <w:t>Pertanto,</w:t>
      </w:r>
      <w:r w:rsidRPr="00EB50C8">
        <w:rPr>
          <w:rFonts w:asciiTheme="minorHAnsi" w:hAnsiTheme="minorHAnsi"/>
          <w:sz w:val="18"/>
          <w:szCs w:val="18"/>
        </w:rPr>
        <w:t xml:space="preserve"> è da ritenersi che il legislatore abbia inteso lasciare direttamente agli studenti la definizione dei modi di convocazione (ad esempio, attraverso un proprio comitato).</w:t>
      </w:r>
    </w:p>
    <w:p w14:paraId="64CDE426" w14:textId="77777777" w:rsidR="0066029C" w:rsidRPr="00EB50C8" w:rsidRDefault="0066029C" w:rsidP="0066029C">
      <w:pPr>
        <w:pStyle w:val="Testonormal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jc w:val="both"/>
        <w:rPr>
          <w:rFonts w:asciiTheme="minorHAnsi" w:hAnsiTheme="minorHAnsi"/>
          <w:sz w:val="18"/>
          <w:szCs w:val="18"/>
        </w:rPr>
      </w:pPr>
      <w:r w:rsidRPr="00EB50C8">
        <w:rPr>
          <w:rFonts w:asciiTheme="minorHAnsi" w:hAnsiTheme="minorHAnsi"/>
          <w:sz w:val="18"/>
          <w:szCs w:val="18"/>
        </w:rPr>
        <w:t>In rapporto alla prevista sospensione delle lezioni (due ore) è necessario che la data dell'assemblea sia preventivamente comunicata al dirigente, unitamente all'ordine del giorno.</w:t>
      </w:r>
    </w:p>
    <w:p w14:paraId="49B6821C" w14:textId="77777777" w:rsidR="0066029C" w:rsidRPr="00EB50C8" w:rsidRDefault="0066029C" w:rsidP="0066029C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jc w:val="both"/>
        <w:rPr>
          <w:rFonts w:asciiTheme="minorHAnsi" w:hAnsiTheme="minorHAnsi"/>
          <w:sz w:val="18"/>
          <w:szCs w:val="18"/>
        </w:rPr>
      </w:pPr>
    </w:p>
    <w:p w14:paraId="79AA531F" w14:textId="77777777" w:rsidR="0066029C" w:rsidRPr="00EB50C8" w:rsidRDefault="0066029C" w:rsidP="0066029C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jc w:val="both"/>
        <w:rPr>
          <w:rFonts w:asciiTheme="minorHAnsi" w:hAnsiTheme="minorHAnsi"/>
          <w:sz w:val="18"/>
          <w:szCs w:val="18"/>
        </w:rPr>
      </w:pPr>
      <w:r w:rsidRPr="00EB50C8">
        <w:rPr>
          <w:rFonts w:asciiTheme="minorHAnsi" w:hAnsiTheme="minorHAnsi"/>
          <w:sz w:val="18"/>
          <w:szCs w:val="18"/>
        </w:rPr>
        <w:t xml:space="preserve">Si applica all'assemblea di classe il disposto dell'ultimo comma dell'art. 43 del D.P.R. 416 relativo al diritto del dirigente - o di un suo delegato - e degli insegnanti di assistere all'assemblea. </w:t>
      </w:r>
    </w:p>
    <w:p w14:paraId="1643BC22" w14:textId="77777777" w:rsidR="0066029C" w:rsidRPr="00EB50C8" w:rsidRDefault="0066029C" w:rsidP="0066029C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jc w:val="both"/>
        <w:rPr>
          <w:rFonts w:asciiTheme="minorHAnsi" w:hAnsiTheme="minorHAnsi"/>
          <w:sz w:val="18"/>
          <w:szCs w:val="18"/>
        </w:rPr>
      </w:pPr>
      <w:r w:rsidRPr="00EB50C8">
        <w:rPr>
          <w:rFonts w:asciiTheme="minorHAnsi" w:hAnsiTheme="minorHAnsi"/>
          <w:sz w:val="18"/>
          <w:szCs w:val="18"/>
        </w:rPr>
        <w:t>L'art. 43 - ultimo comma - del D.P.R. 416 stabilisce infatti che all’assemblea di istituto (o di classe) possono assistere il preside (ora chiamato dirigente), o un suo delegato, e gli insegnanti che lo desiderino. Si ritiene opportuno precisare che né il regolamento interno dell'istituto né alcuna deliberazione del consiglio di istituto possono limitare il diritto del preside e degli insegnanti di assistere all'assemblea: né tale divieto può essere posto dal regolamento dell'assemblea studentesca.)</w:t>
      </w:r>
    </w:p>
    <w:p w14:paraId="3F951F2C" w14:textId="77777777" w:rsidR="0066029C" w:rsidRPr="00EB50C8" w:rsidRDefault="0066029C" w:rsidP="0066029C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0" w:lineRule="exact"/>
        <w:jc w:val="both"/>
        <w:rPr>
          <w:rFonts w:asciiTheme="minorHAnsi" w:hAnsiTheme="minorHAnsi"/>
          <w:sz w:val="18"/>
          <w:szCs w:val="18"/>
        </w:rPr>
      </w:pPr>
    </w:p>
    <w:p w14:paraId="56D9A503" w14:textId="77777777" w:rsidR="0066029C" w:rsidRPr="00EB50C8" w:rsidRDefault="0066029C" w:rsidP="0066029C">
      <w:pPr>
        <w:pStyle w:val="Corpotesto"/>
        <w:tabs>
          <w:tab w:val="left" w:pos="4395"/>
        </w:tabs>
        <w:spacing w:line="220" w:lineRule="exact"/>
        <w:rPr>
          <w:rFonts w:asciiTheme="minorHAnsi" w:hAnsiTheme="minorHAnsi"/>
          <w:sz w:val="18"/>
          <w:szCs w:val="18"/>
        </w:rPr>
      </w:pPr>
    </w:p>
    <w:p w14:paraId="769C4F9C" w14:textId="7BCCEC2F" w:rsidR="0066029C" w:rsidRDefault="0066029C" w:rsidP="0066029C">
      <w:pPr>
        <w:pStyle w:val="Corpodeltesto2"/>
        <w:spacing w:line="220" w:lineRule="exact"/>
        <w:rPr>
          <w:rFonts w:asciiTheme="minorHAnsi" w:hAnsiTheme="minorHAnsi"/>
          <w:szCs w:val="18"/>
        </w:rPr>
      </w:pPr>
      <w:r w:rsidRPr="00EB50C8">
        <w:rPr>
          <w:rFonts w:asciiTheme="minorHAnsi" w:hAnsiTheme="minorHAnsi"/>
          <w:szCs w:val="18"/>
        </w:rPr>
        <w:t xml:space="preserve">Dei lavori dell’Assemblea sarà redatto apposito Verbale che sarà consegnato in </w:t>
      </w:r>
      <w:r w:rsidR="00F204F7">
        <w:rPr>
          <w:rFonts w:asciiTheme="minorHAnsi" w:hAnsiTheme="minorHAnsi"/>
          <w:szCs w:val="18"/>
        </w:rPr>
        <w:t>Vicepresidenza</w:t>
      </w:r>
      <w:r w:rsidRPr="00EB50C8">
        <w:rPr>
          <w:rFonts w:asciiTheme="minorHAnsi" w:hAnsiTheme="minorHAnsi"/>
          <w:szCs w:val="18"/>
        </w:rPr>
        <w:t xml:space="preserve"> entro </w:t>
      </w:r>
      <w:proofErr w:type="gramStart"/>
      <w:r w:rsidRPr="00EB50C8">
        <w:rPr>
          <w:rFonts w:asciiTheme="minorHAnsi" w:hAnsiTheme="minorHAnsi"/>
          <w:szCs w:val="18"/>
        </w:rPr>
        <w:t>5</w:t>
      </w:r>
      <w:proofErr w:type="gramEnd"/>
      <w:r w:rsidRPr="00EB50C8">
        <w:rPr>
          <w:rFonts w:asciiTheme="minorHAnsi" w:hAnsiTheme="minorHAnsi"/>
          <w:szCs w:val="18"/>
        </w:rPr>
        <w:t xml:space="preserve"> giorni dall’assemblea stessa.</w:t>
      </w:r>
    </w:p>
    <w:p w14:paraId="65A7069C" w14:textId="77777777" w:rsidR="00CA0F7A" w:rsidRPr="00EB50C8" w:rsidRDefault="00CA0F7A" w:rsidP="0066029C">
      <w:pPr>
        <w:pStyle w:val="Corpodeltesto2"/>
        <w:spacing w:line="220" w:lineRule="exact"/>
        <w:rPr>
          <w:rFonts w:asciiTheme="minorHAnsi" w:hAnsiTheme="minorHAnsi"/>
          <w:szCs w:val="18"/>
        </w:rPr>
      </w:pPr>
    </w:p>
    <w:p w14:paraId="53B58116" w14:textId="77777777" w:rsidR="0066029C" w:rsidRPr="00EB50C8" w:rsidRDefault="0066029C" w:rsidP="0066029C">
      <w:pPr>
        <w:pStyle w:val="Corpotesto"/>
        <w:tabs>
          <w:tab w:val="left" w:pos="4395"/>
        </w:tabs>
        <w:spacing w:line="220" w:lineRule="exact"/>
        <w:rPr>
          <w:rFonts w:asciiTheme="minorHAnsi" w:hAnsiTheme="minorHAnsi"/>
          <w:sz w:val="20"/>
        </w:rPr>
      </w:pPr>
    </w:p>
    <w:p w14:paraId="752610D7" w14:textId="77777777" w:rsidR="0066029C" w:rsidRPr="00CA0F7A" w:rsidRDefault="00CA0F7A" w:rsidP="00CA0F7A">
      <w:pPr>
        <w:shd w:val="clear" w:color="auto" w:fill="D9D9D9" w:themeFill="background1" w:themeFillShade="D9"/>
        <w:tabs>
          <w:tab w:val="left" w:pos="4395"/>
        </w:tabs>
        <w:spacing w:line="220" w:lineRule="exact"/>
        <w:jc w:val="center"/>
        <w:rPr>
          <w:rFonts w:asciiTheme="minorHAnsi" w:hAnsiTheme="minorHAnsi"/>
          <w:b/>
        </w:rPr>
      </w:pPr>
      <w:r w:rsidRPr="00CA0F7A">
        <w:rPr>
          <w:rFonts w:asciiTheme="minorHAnsi" w:hAnsiTheme="minorHAnsi"/>
          <w:b/>
        </w:rPr>
        <w:t>VERBALE DI QUANTO EMERSO DALL’ASSEMBLEA DI CLASSE</w:t>
      </w:r>
      <w:r>
        <w:rPr>
          <w:rFonts w:asciiTheme="minorHAnsi" w:hAnsiTheme="minorHAnsi"/>
          <w:b/>
        </w:rPr>
        <w:t xml:space="preserve"> (a cura dei rappresentanti di classe)</w:t>
      </w:r>
    </w:p>
    <w:p w14:paraId="5060FEDE" w14:textId="77777777" w:rsidR="0066029C" w:rsidRPr="00EB50C8" w:rsidRDefault="0066029C" w:rsidP="00CA0F7A">
      <w:pPr>
        <w:shd w:val="clear" w:color="auto" w:fill="D9D9D9" w:themeFill="background1" w:themeFillShade="D9"/>
        <w:rPr>
          <w:rFonts w:asciiTheme="minorHAnsi" w:hAnsiTheme="minorHAnsi"/>
        </w:rPr>
      </w:pPr>
    </w:p>
    <w:p w14:paraId="341E60BE" w14:textId="77777777" w:rsidR="00CA0F7A" w:rsidRDefault="00CA0F7A" w:rsidP="00CA0F7A">
      <w:p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C72278D" w14:textId="77777777" w:rsidR="00CA0F7A" w:rsidRPr="00EB50C8" w:rsidRDefault="00CA0F7A" w:rsidP="00CA0F7A">
      <w:p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640D7D" w14:textId="77777777" w:rsidR="00CA0F7A" w:rsidRPr="00EB50C8" w:rsidRDefault="00CA0F7A" w:rsidP="00CA0F7A">
      <w:p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3662FE8" w14:textId="77777777" w:rsidR="00CA0F7A" w:rsidRPr="00EB50C8" w:rsidRDefault="00CA0F7A" w:rsidP="00CA0F7A">
      <w:p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48934D" w14:textId="77777777" w:rsidR="00CA0F7A" w:rsidRPr="00EB50C8" w:rsidRDefault="00CA0F7A" w:rsidP="00CA0F7A">
      <w:p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547B767" w14:textId="77777777" w:rsidR="00CA0F7A" w:rsidRPr="00EB50C8" w:rsidRDefault="00CA0F7A" w:rsidP="00CA0F7A">
      <w:p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B53E0BB" w14:textId="77777777" w:rsidR="00CA0F7A" w:rsidRPr="00EB50C8" w:rsidRDefault="00CA0F7A" w:rsidP="00CA0F7A">
      <w:p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BE13882" w14:textId="77777777" w:rsidR="00CA0F7A" w:rsidRPr="00EB50C8" w:rsidRDefault="00CA0F7A" w:rsidP="00CA0F7A">
      <w:p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A418D26" w14:textId="77777777" w:rsidR="00CA0F7A" w:rsidRPr="00EB50C8" w:rsidRDefault="00CA0F7A" w:rsidP="00CA0F7A">
      <w:p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FD0ADF1" w14:textId="77777777" w:rsidR="00CA0F7A" w:rsidRPr="00EB50C8" w:rsidRDefault="00CA0F7A" w:rsidP="00CA0F7A">
      <w:p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3ADC6CC" w14:textId="77777777" w:rsidR="00CA0F7A" w:rsidRPr="00EB50C8" w:rsidRDefault="00CA0F7A" w:rsidP="00CA0F7A">
      <w:p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B06E8D" w14:textId="77777777" w:rsidR="00CA0F7A" w:rsidRPr="00EB50C8" w:rsidRDefault="00CA0F7A" w:rsidP="00CA0F7A">
      <w:p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78E0D89" w14:textId="77777777" w:rsidR="00CA0F7A" w:rsidRPr="00EB50C8" w:rsidRDefault="00CA0F7A" w:rsidP="00CA0F7A">
      <w:p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FAA136B" w14:textId="77777777" w:rsidR="00CA0F7A" w:rsidRPr="00EB50C8" w:rsidRDefault="00CA0F7A" w:rsidP="00CA0F7A">
      <w:pPr>
        <w:shd w:val="clear" w:color="auto" w:fill="D9D9D9" w:themeFill="background1" w:themeFillShade="D9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------------------------------------------------------------------------------------------------------------------------------------------------------------</w:t>
      </w:r>
    </w:p>
    <w:p w14:paraId="2AB7B0C3" w14:textId="77777777" w:rsidR="00BD470C" w:rsidRDefault="00BD470C" w:rsidP="00087FCC">
      <w:pPr>
        <w:shd w:val="clear" w:color="auto" w:fill="FFFFFF" w:themeFill="background1"/>
        <w:rPr>
          <w:rFonts w:asciiTheme="minorHAnsi" w:hAnsiTheme="minorHAnsi"/>
        </w:rPr>
      </w:pPr>
    </w:p>
    <w:p w14:paraId="6404E7DA" w14:textId="1DFD052C" w:rsidR="00087FCC" w:rsidRPr="00CA0F7A" w:rsidRDefault="00087FCC" w:rsidP="00087FCC">
      <w:pPr>
        <w:shd w:val="clear" w:color="auto" w:fill="FFFFFF" w:themeFill="background1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Verona,_</w:t>
      </w:r>
      <w:proofErr w:type="gramEnd"/>
      <w:r>
        <w:rPr>
          <w:rFonts w:asciiTheme="minorHAnsi" w:hAnsiTheme="minorHAnsi"/>
        </w:rPr>
        <w:t>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Firma dei rappresentanti</w:t>
      </w:r>
    </w:p>
    <w:sectPr w:rsidR="00087FCC" w:rsidRPr="00CA0F7A" w:rsidSect="003B495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168CA"/>
    <w:multiLevelType w:val="singleLevel"/>
    <w:tmpl w:val="43903FC8"/>
    <w:lvl w:ilvl="0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1" w15:restartNumberingAfterBreak="0">
    <w:nsid w:val="3D8B49B4"/>
    <w:multiLevelType w:val="singleLevel"/>
    <w:tmpl w:val="01F67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3DF92C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1925028">
    <w:abstractNumId w:val="1"/>
  </w:num>
  <w:num w:numId="2" w16cid:durableId="2118988772">
    <w:abstractNumId w:val="2"/>
  </w:num>
  <w:num w:numId="3" w16cid:durableId="214303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9C"/>
    <w:rsid w:val="00031AC6"/>
    <w:rsid w:val="00055282"/>
    <w:rsid w:val="00087FCC"/>
    <w:rsid w:val="000A639F"/>
    <w:rsid w:val="000D17EA"/>
    <w:rsid w:val="000D6E30"/>
    <w:rsid w:val="000E0B2C"/>
    <w:rsid w:val="000E2631"/>
    <w:rsid w:val="000F20B5"/>
    <w:rsid w:val="00106213"/>
    <w:rsid w:val="00111F2A"/>
    <w:rsid w:val="00117866"/>
    <w:rsid w:val="00120671"/>
    <w:rsid w:val="00122EFC"/>
    <w:rsid w:val="001239B5"/>
    <w:rsid w:val="00124F37"/>
    <w:rsid w:val="00127A16"/>
    <w:rsid w:val="00132528"/>
    <w:rsid w:val="00162472"/>
    <w:rsid w:val="00165E6F"/>
    <w:rsid w:val="001771C8"/>
    <w:rsid w:val="00184F82"/>
    <w:rsid w:val="00192C69"/>
    <w:rsid w:val="00197CA7"/>
    <w:rsid w:val="001B10C2"/>
    <w:rsid w:val="001C7B87"/>
    <w:rsid w:val="001F6DDD"/>
    <w:rsid w:val="0021182A"/>
    <w:rsid w:val="00214D64"/>
    <w:rsid w:val="00222A77"/>
    <w:rsid w:val="0025039B"/>
    <w:rsid w:val="0027496E"/>
    <w:rsid w:val="002A1209"/>
    <w:rsid w:val="002A4ED6"/>
    <w:rsid w:val="002A679B"/>
    <w:rsid w:val="002E2B27"/>
    <w:rsid w:val="002E5681"/>
    <w:rsid w:val="002F1F49"/>
    <w:rsid w:val="002F38B9"/>
    <w:rsid w:val="002F4A0F"/>
    <w:rsid w:val="00310AC9"/>
    <w:rsid w:val="0031148E"/>
    <w:rsid w:val="003114B4"/>
    <w:rsid w:val="00324A93"/>
    <w:rsid w:val="00361277"/>
    <w:rsid w:val="00364E14"/>
    <w:rsid w:val="00374BD9"/>
    <w:rsid w:val="00377CB7"/>
    <w:rsid w:val="00381673"/>
    <w:rsid w:val="00390F93"/>
    <w:rsid w:val="003952AB"/>
    <w:rsid w:val="003B47A9"/>
    <w:rsid w:val="003B495B"/>
    <w:rsid w:val="003B7466"/>
    <w:rsid w:val="003C1BFD"/>
    <w:rsid w:val="003D188E"/>
    <w:rsid w:val="00415873"/>
    <w:rsid w:val="00435F32"/>
    <w:rsid w:val="00450C97"/>
    <w:rsid w:val="00452A91"/>
    <w:rsid w:val="00452CCA"/>
    <w:rsid w:val="004621DA"/>
    <w:rsid w:val="004626B2"/>
    <w:rsid w:val="00493BBC"/>
    <w:rsid w:val="004A5BEA"/>
    <w:rsid w:val="004A7B14"/>
    <w:rsid w:val="004B52F5"/>
    <w:rsid w:val="004C5C22"/>
    <w:rsid w:val="004C5E5D"/>
    <w:rsid w:val="00533BFF"/>
    <w:rsid w:val="00552FC3"/>
    <w:rsid w:val="0055556F"/>
    <w:rsid w:val="00561272"/>
    <w:rsid w:val="00583194"/>
    <w:rsid w:val="005F6FEA"/>
    <w:rsid w:val="0060143F"/>
    <w:rsid w:val="00606B2F"/>
    <w:rsid w:val="00630A68"/>
    <w:rsid w:val="006417FC"/>
    <w:rsid w:val="0065460E"/>
    <w:rsid w:val="00654935"/>
    <w:rsid w:val="00655115"/>
    <w:rsid w:val="0066029C"/>
    <w:rsid w:val="0066140B"/>
    <w:rsid w:val="00695174"/>
    <w:rsid w:val="006952A5"/>
    <w:rsid w:val="006A133B"/>
    <w:rsid w:val="006C55A3"/>
    <w:rsid w:val="006C7CB9"/>
    <w:rsid w:val="006D1137"/>
    <w:rsid w:val="006D73CD"/>
    <w:rsid w:val="006E245D"/>
    <w:rsid w:val="006E326B"/>
    <w:rsid w:val="006E46E1"/>
    <w:rsid w:val="006F2EEB"/>
    <w:rsid w:val="00732CD0"/>
    <w:rsid w:val="0073779E"/>
    <w:rsid w:val="00744E2D"/>
    <w:rsid w:val="00774CC0"/>
    <w:rsid w:val="007967F7"/>
    <w:rsid w:val="007A2B31"/>
    <w:rsid w:val="007A4815"/>
    <w:rsid w:val="007A5067"/>
    <w:rsid w:val="007A71C4"/>
    <w:rsid w:val="007B07EC"/>
    <w:rsid w:val="007E7B1D"/>
    <w:rsid w:val="007F2EA3"/>
    <w:rsid w:val="007F4A90"/>
    <w:rsid w:val="007F5FEC"/>
    <w:rsid w:val="00801006"/>
    <w:rsid w:val="0080180C"/>
    <w:rsid w:val="008057B3"/>
    <w:rsid w:val="00816463"/>
    <w:rsid w:val="00822F62"/>
    <w:rsid w:val="00844E2F"/>
    <w:rsid w:val="00853AD5"/>
    <w:rsid w:val="00854361"/>
    <w:rsid w:val="00870857"/>
    <w:rsid w:val="0087235F"/>
    <w:rsid w:val="0089611C"/>
    <w:rsid w:val="008A16B1"/>
    <w:rsid w:val="008A3ED0"/>
    <w:rsid w:val="008A63D8"/>
    <w:rsid w:val="008C39DC"/>
    <w:rsid w:val="008F1FE2"/>
    <w:rsid w:val="008F68CE"/>
    <w:rsid w:val="00913E91"/>
    <w:rsid w:val="00942589"/>
    <w:rsid w:val="0095092F"/>
    <w:rsid w:val="00951595"/>
    <w:rsid w:val="00967D6C"/>
    <w:rsid w:val="0098389A"/>
    <w:rsid w:val="00985F8A"/>
    <w:rsid w:val="009B3FFB"/>
    <w:rsid w:val="009B5707"/>
    <w:rsid w:val="009C4086"/>
    <w:rsid w:val="009D629D"/>
    <w:rsid w:val="009F5534"/>
    <w:rsid w:val="00A40E02"/>
    <w:rsid w:val="00A767F0"/>
    <w:rsid w:val="00A83358"/>
    <w:rsid w:val="00AA6299"/>
    <w:rsid w:val="00AB22E5"/>
    <w:rsid w:val="00AD1FF9"/>
    <w:rsid w:val="00AE557D"/>
    <w:rsid w:val="00AF0A08"/>
    <w:rsid w:val="00AF0C42"/>
    <w:rsid w:val="00B00F9F"/>
    <w:rsid w:val="00B03BB8"/>
    <w:rsid w:val="00B31AC3"/>
    <w:rsid w:val="00B729A4"/>
    <w:rsid w:val="00B74BD1"/>
    <w:rsid w:val="00B77671"/>
    <w:rsid w:val="00BD470C"/>
    <w:rsid w:val="00BD4E44"/>
    <w:rsid w:val="00BE6DDE"/>
    <w:rsid w:val="00BF2B1A"/>
    <w:rsid w:val="00C10172"/>
    <w:rsid w:val="00C27E15"/>
    <w:rsid w:val="00C3157B"/>
    <w:rsid w:val="00C3218C"/>
    <w:rsid w:val="00C35474"/>
    <w:rsid w:val="00C6035D"/>
    <w:rsid w:val="00C611F1"/>
    <w:rsid w:val="00C638FF"/>
    <w:rsid w:val="00CA0F7A"/>
    <w:rsid w:val="00CA502A"/>
    <w:rsid w:val="00CA6D3F"/>
    <w:rsid w:val="00CC60E1"/>
    <w:rsid w:val="00CD57C6"/>
    <w:rsid w:val="00CE1662"/>
    <w:rsid w:val="00CE5E39"/>
    <w:rsid w:val="00CF12D4"/>
    <w:rsid w:val="00D02F2F"/>
    <w:rsid w:val="00D040BC"/>
    <w:rsid w:val="00D20801"/>
    <w:rsid w:val="00D41015"/>
    <w:rsid w:val="00D92248"/>
    <w:rsid w:val="00D9712D"/>
    <w:rsid w:val="00DA468A"/>
    <w:rsid w:val="00DB4144"/>
    <w:rsid w:val="00DB43C8"/>
    <w:rsid w:val="00DC2DD6"/>
    <w:rsid w:val="00DC75C9"/>
    <w:rsid w:val="00DD102B"/>
    <w:rsid w:val="00DD23AF"/>
    <w:rsid w:val="00DE430D"/>
    <w:rsid w:val="00E108A8"/>
    <w:rsid w:val="00E112A2"/>
    <w:rsid w:val="00E32A78"/>
    <w:rsid w:val="00E44F72"/>
    <w:rsid w:val="00E47683"/>
    <w:rsid w:val="00E54C15"/>
    <w:rsid w:val="00E65C7C"/>
    <w:rsid w:val="00E76F42"/>
    <w:rsid w:val="00EB50C8"/>
    <w:rsid w:val="00EB6B00"/>
    <w:rsid w:val="00ED42B6"/>
    <w:rsid w:val="00EE2D89"/>
    <w:rsid w:val="00EE677C"/>
    <w:rsid w:val="00F03499"/>
    <w:rsid w:val="00F1594B"/>
    <w:rsid w:val="00F204F7"/>
    <w:rsid w:val="00F22E04"/>
    <w:rsid w:val="00F41D73"/>
    <w:rsid w:val="00F51B93"/>
    <w:rsid w:val="00F73EFB"/>
    <w:rsid w:val="00F84AE2"/>
    <w:rsid w:val="00F865BB"/>
    <w:rsid w:val="00FE446B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01068"/>
  <w15:docId w15:val="{52B47712-3378-4E2F-8ACF-DF2B3A0A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029C"/>
  </w:style>
  <w:style w:type="paragraph" w:styleId="Titolo1">
    <w:name w:val="heading 1"/>
    <w:basedOn w:val="Normale"/>
    <w:next w:val="Normale"/>
    <w:qFormat/>
    <w:rsid w:val="0066029C"/>
    <w:pPr>
      <w:keepNext/>
      <w:outlineLvl w:val="0"/>
    </w:pPr>
    <w:rPr>
      <w:rFonts w:ascii="Verdana" w:hAnsi="Verdana"/>
      <w:sz w:val="24"/>
    </w:rPr>
  </w:style>
  <w:style w:type="paragraph" w:styleId="Titolo2">
    <w:name w:val="heading 2"/>
    <w:basedOn w:val="Normale"/>
    <w:next w:val="Normale"/>
    <w:qFormat/>
    <w:rsid w:val="0066029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66029C"/>
    <w:pPr>
      <w:keepNext/>
      <w:spacing w:line="360" w:lineRule="auto"/>
      <w:jc w:val="both"/>
      <w:outlineLvl w:val="2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6029C"/>
    <w:pPr>
      <w:jc w:val="both"/>
    </w:pPr>
    <w:rPr>
      <w:sz w:val="24"/>
    </w:rPr>
  </w:style>
  <w:style w:type="paragraph" w:styleId="Corpodeltesto2">
    <w:name w:val="Body Text 2"/>
    <w:basedOn w:val="Normale"/>
    <w:rsid w:val="0066029C"/>
    <w:pPr>
      <w:spacing w:line="360" w:lineRule="auto"/>
      <w:jc w:val="both"/>
    </w:pPr>
    <w:rPr>
      <w:rFonts w:ascii="Verdana" w:hAnsi="Verdana"/>
      <w:sz w:val="18"/>
    </w:rPr>
  </w:style>
  <w:style w:type="paragraph" w:styleId="Testonormale">
    <w:name w:val="Plain Text"/>
    <w:basedOn w:val="Normale"/>
    <w:rsid w:val="0066029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Liceo classico statale “Amedeo di Savoia”</vt:lpstr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Liceo classico statale “Amedeo di Savoia”</dc:title>
  <dc:creator>Roberto</dc:creator>
  <cp:lastModifiedBy>AT-VENTURELLI ANGELA</cp:lastModifiedBy>
  <cp:revision>2</cp:revision>
  <cp:lastPrinted>2010-10-18T09:25:00Z</cp:lastPrinted>
  <dcterms:created xsi:type="dcterms:W3CDTF">2024-05-02T10:29:00Z</dcterms:created>
  <dcterms:modified xsi:type="dcterms:W3CDTF">2024-05-02T10:29:00Z</dcterms:modified>
</cp:coreProperties>
</file>